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48E" w14:textId="77777777" w:rsidR="00480AFC" w:rsidRPr="009A4E60" w:rsidRDefault="00480AFC" w:rsidP="00881239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1BD50109" w14:textId="21878D44" w:rsidR="00881239" w:rsidRPr="009A4E60" w:rsidRDefault="00881239" w:rsidP="00881239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Wil</w:t>
      </w:r>
      <w:r w:rsidR="00480AFC" w:rsidRPr="009A4E60">
        <w:rPr>
          <w:rFonts w:ascii="Poppins" w:eastAsia="Times New Roman" w:hAnsi="Poppins" w:cs="Poppins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je </w:t>
      </w:r>
      <w:r w:rsidRPr="009A4E60">
        <w:rPr>
          <w:rFonts w:ascii="Poppins" w:eastAsia="Times New Roman" w:hAnsi="Poppins" w:cs="Poppins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een aanvraag indienen?</w:t>
      </w:r>
    </w:p>
    <w:p w14:paraId="559564F3" w14:textId="72E95D9C" w:rsidR="00881239" w:rsidRPr="009A4E60" w:rsidRDefault="00881239" w:rsidP="00881239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Een aanvraag voor een activiteit of project dient te voldoen aan de volgende voorwaarden:</w:t>
      </w:r>
    </w:p>
    <w:p w14:paraId="5F4E9E55" w14:textId="410DE041" w:rsidR="00881239" w:rsidRPr="009A4E60" w:rsidRDefault="00480AFC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Dient</w:t>
      </w:r>
      <w:r w:rsidR="00881239"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een collectief doel in de gemeente of betreffende kern;</w:t>
      </w:r>
    </w:p>
    <w:p w14:paraId="661D1DD6" w14:textId="3FEAC456" w:rsidR="00881239" w:rsidRPr="009A4E60" w:rsidRDefault="00480AFC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Is</w:t>
      </w:r>
      <w:r w:rsidR="00881239"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gericht op het versterken van de economische vitaliteit en/of de verbindingen in het gebied;</w:t>
      </w:r>
    </w:p>
    <w:p w14:paraId="060E775B" w14:textId="0526114B" w:rsidR="00881239" w:rsidRPr="009A4E60" w:rsidRDefault="00480AFC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Heeft</w:t>
      </w:r>
      <w:r w:rsidR="00881239"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geen politiek of godsdienstig karakter;</w:t>
      </w:r>
    </w:p>
    <w:p w14:paraId="7405A503" w14:textId="560D66D1" w:rsidR="00881239" w:rsidRPr="009A4E60" w:rsidRDefault="00480AFC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Betreft</w:t>
      </w:r>
      <w:r w:rsidR="00881239"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geen reguliere exploitatie van een organisatie</w:t>
      </w:r>
    </w:p>
    <w:p w14:paraId="179864D2" w14:textId="1836FCB2" w:rsidR="00881239" w:rsidRPr="009A4E60" w:rsidRDefault="00480AFC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Betreft</w:t>
      </w:r>
      <w:r w:rsidR="00881239"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geen steun aan individuele ondernemers of personen</w:t>
      </w:r>
    </w:p>
    <w:p w14:paraId="4C608229" w14:textId="77777777" w:rsidR="00881239" w:rsidRPr="009A4E60" w:rsidRDefault="00881239" w:rsidP="00881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De activiteit moet nog plaatsvinden.</w:t>
      </w:r>
    </w:p>
    <w:p w14:paraId="2D6E4FBD" w14:textId="77777777" w:rsidR="00881239" w:rsidRPr="009A4E60" w:rsidRDefault="00881239" w:rsidP="008812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A4E60">
        <w:rPr>
          <w:rFonts w:ascii="Poppins" w:eastAsia="Times New Roman" w:hAnsi="Poppins" w:cs="Poppins"/>
          <w:color w:val="000000" w:themeColor="text1"/>
          <w:kern w:val="0"/>
          <w:sz w:val="24"/>
          <w:szCs w:val="24"/>
          <w:lang w:eastAsia="nl-NL"/>
          <w14:ligatures w14:val="none"/>
        </w:rPr>
        <w:t>Geld van het fonds mag niet worden gebruikt voor de financiering van gemeentelijke taken.</w:t>
      </w:r>
    </w:p>
    <w:p w14:paraId="5A647B46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42A382B8" w14:textId="61AD44F9" w:rsidR="00E33781" w:rsidRPr="009A4E60" w:rsidRDefault="00E33781" w:rsidP="00881239">
      <w:pPr>
        <w:pStyle w:val="Normaalweb"/>
        <w:shd w:val="clear" w:color="auto" w:fill="FFFFFF"/>
        <w:rPr>
          <w:rFonts w:ascii="Poppins" w:hAnsi="Poppins" w:cs="Poppins"/>
          <w:b/>
          <w:bCs/>
          <w:color w:val="000000" w:themeColor="text1"/>
        </w:rPr>
      </w:pPr>
      <w:r w:rsidRPr="009A4E60">
        <w:rPr>
          <w:rFonts w:ascii="Poppins" w:hAnsi="Poppins" w:cs="Poppins"/>
          <w:b/>
          <w:bCs/>
          <w:color w:val="000000" w:themeColor="text1"/>
        </w:rPr>
        <w:t>De aanvraag dient ingestuurd te worden voor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</w:t>
      </w:r>
      <w:r w:rsidR="003159AF">
        <w:rPr>
          <w:rFonts w:ascii="Poppins" w:hAnsi="Poppins" w:cs="Poppins"/>
          <w:b/>
          <w:bCs/>
          <w:color w:val="000000" w:themeColor="text1"/>
        </w:rPr>
        <w:t>vrijdag</w:t>
      </w:r>
      <w:r w:rsidRPr="009A4E60">
        <w:rPr>
          <w:rFonts w:ascii="Poppins" w:hAnsi="Poppins" w:cs="Poppins"/>
          <w:b/>
          <w:bCs/>
          <w:color w:val="000000" w:themeColor="text1"/>
        </w:rPr>
        <w:t xml:space="preserve"> </w:t>
      </w:r>
      <w:r w:rsidR="003159AF">
        <w:rPr>
          <w:rFonts w:ascii="Poppins" w:hAnsi="Poppins" w:cs="Poppins"/>
          <w:b/>
          <w:bCs/>
          <w:color w:val="000000" w:themeColor="text1"/>
        </w:rPr>
        <w:t>20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</w:t>
      </w:r>
      <w:r w:rsidR="003159AF">
        <w:rPr>
          <w:rFonts w:ascii="Poppins" w:hAnsi="Poppins" w:cs="Poppins"/>
          <w:b/>
          <w:bCs/>
          <w:color w:val="000000" w:themeColor="text1"/>
        </w:rPr>
        <w:t>september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2024</w:t>
      </w:r>
    </w:p>
    <w:p w14:paraId="22496388" w14:textId="52B743C2" w:rsidR="00E33781" w:rsidRPr="009A4E60" w:rsidRDefault="00E33781" w:rsidP="00881239">
      <w:pPr>
        <w:pStyle w:val="Normaalweb"/>
        <w:shd w:val="clear" w:color="auto" w:fill="FFFFFF"/>
        <w:rPr>
          <w:rFonts w:ascii="Poppins" w:hAnsi="Poppins" w:cs="Poppins"/>
          <w:b/>
          <w:bCs/>
          <w:color w:val="000000" w:themeColor="text1"/>
        </w:rPr>
      </w:pPr>
      <w:r w:rsidRPr="009A4E60">
        <w:rPr>
          <w:rFonts w:ascii="Poppins" w:hAnsi="Poppins" w:cs="Poppins"/>
          <w:b/>
          <w:bCs/>
          <w:color w:val="000000" w:themeColor="text1"/>
        </w:rPr>
        <w:t>De aanvraag dient via de mail ingeleverd te worden (patrick@ovwoudsend.nl)</w:t>
      </w:r>
    </w:p>
    <w:p w14:paraId="568B699A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052F45E0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4A5F122C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561A147D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6BF9C8C8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427128E5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06388B02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3358D97C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6F8C1125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5A2210B1" w14:textId="77777777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</w:p>
    <w:p w14:paraId="73BC9BAB" w14:textId="261F692D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color w:val="000000" w:themeColor="text1"/>
        </w:rPr>
      </w:pPr>
      <w:r w:rsidRPr="009A4E60">
        <w:rPr>
          <w:rFonts w:ascii="Poppins" w:hAnsi="Poppins" w:cs="Poppins"/>
          <w:color w:val="000000" w:themeColor="text1"/>
        </w:rPr>
        <w:t>Met dit formulier kun</w:t>
      </w:r>
      <w:r w:rsidR="00480AFC" w:rsidRPr="009A4E60">
        <w:rPr>
          <w:rFonts w:ascii="Poppins" w:hAnsi="Poppins" w:cs="Poppins"/>
          <w:color w:val="000000" w:themeColor="text1"/>
        </w:rPr>
        <w:t xml:space="preserve"> je </w:t>
      </w:r>
      <w:r w:rsidRPr="009A4E60">
        <w:rPr>
          <w:rFonts w:ascii="Poppins" w:hAnsi="Poppins" w:cs="Poppins"/>
          <w:color w:val="000000" w:themeColor="text1"/>
        </w:rPr>
        <w:t>subsidie aanvragen voor een project gericht op het versterken van het ondernemersklimaat en/of verbindingen in Woudsend en omstreken</w:t>
      </w:r>
    </w:p>
    <w:p w14:paraId="28E20B94" w14:textId="60930CDD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b/>
          <w:bCs/>
          <w:color w:val="000000" w:themeColor="text1"/>
        </w:rPr>
      </w:pPr>
      <w:r w:rsidRPr="009A4E60">
        <w:rPr>
          <w:rFonts w:ascii="Poppins" w:hAnsi="Poppins" w:cs="Poppins"/>
          <w:b/>
          <w:bCs/>
          <w:color w:val="000000" w:themeColor="text1"/>
        </w:rPr>
        <w:t>Naam van de aanvrager*</w:t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="00480AFC" w:rsidRPr="009A4E60">
        <w:rPr>
          <w:rFonts w:ascii="Poppins" w:hAnsi="Poppins" w:cs="Poppins"/>
          <w:b/>
          <w:bCs/>
          <w:color w:val="000000" w:themeColor="text1"/>
        </w:rPr>
        <w:t>E</w:t>
      </w:r>
      <w:r w:rsidRPr="009A4E60">
        <w:rPr>
          <w:rFonts w:ascii="Poppins" w:hAnsi="Poppins" w:cs="Poppins"/>
          <w:b/>
          <w:bCs/>
          <w:color w:val="000000" w:themeColor="text1"/>
        </w:rPr>
        <w:t>-mailadres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van de aanvrager</w:t>
      </w:r>
      <w:r w:rsidRPr="009A4E60">
        <w:rPr>
          <w:rFonts w:ascii="Poppins" w:hAnsi="Poppins" w:cs="Poppins"/>
          <w:b/>
          <w:bCs/>
          <w:color w:val="000000" w:themeColor="text1"/>
        </w:rPr>
        <w:t>*</w:t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Telefoonnummer*</w:t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</w:p>
    <w:p w14:paraId="75AB3D61" w14:textId="48C2E2A9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b/>
          <w:bCs/>
          <w:color w:val="000000" w:themeColor="text1"/>
        </w:rPr>
      </w:pPr>
      <w:r w:rsidRPr="009A4E60">
        <w:rPr>
          <w:rFonts w:ascii="Poppins" w:hAnsi="Poppins" w:cs="Poppins"/>
          <w:b/>
          <w:bCs/>
          <w:color w:val="000000" w:themeColor="text1"/>
        </w:rPr>
        <w:t xml:space="preserve">Wat is de titel van het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project?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Korte omschrijving van het project*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 xml:space="preserve">Wat is het doel van het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project?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 xml:space="preserve">Wie is de organiserende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partij?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Werk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je</w:t>
      </w:r>
      <w:r w:rsidRPr="009A4E60">
        <w:rPr>
          <w:rFonts w:ascii="Poppins" w:hAnsi="Poppins" w:cs="Poppins"/>
          <w:b/>
          <w:bCs/>
          <w:color w:val="000000" w:themeColor="text1"/>
        </w:rPr>
        <w:t xml:space="preserve"> samen met andere partijen? Zo ja, 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>welke?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Wat is het te verwachten aantal bezoekers (indien van toepassing)?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 xml:space="preserve">Wat is het beoogd economisch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effect?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Welk bedrag wil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 xml:space="preserve"> je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aanvragen?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="009A4E60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lastRenderedPageBreak/>
        <w:t xml:space="preserve">Hoeveel procent van de totale begroting is </w:t>
      </w:r>
      <w:r w:rsidR="00A75639" w:rsidRPr="009A4E60">
        <w:rPr>
          <w:rFonts w:ascii="Poppins" w:hAnsi="Poppins" w:cs="Poppins"/>
          <w:b/>
          <w:bCs/>
          <w:color w:val="000000" w:themeColor="text1"/>
        </w:rPr>
        <w:t>dat?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 xml:space="preserve">Zijn er andere financieringsbronnen? Zo ja, 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>welke? *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Ruimte voor aanvullende informatie of opmerkingen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</w:r>
      <w:r w:rsidRPr="009A4E60">
        <w:rPr>
          <w:rFonts w:ascii="Poppins" w:hAnsi="Poppins" w:cs="Poppins"/>
          <w:b/>
          <w:bCs/>
          <w:color w:val="000000" w:themeColor="text1"/>
        </w:rPr>
        <w:br/>
        <w:t>Ondertekening</w:t>
      </w:r>
      <w:r w:rsidRPr="009A4E60">
        <w:rPr>
          <w:rFonts w:ascii="Poppins" w:hAnsi="Poppins" w:cs="Poppins"/>
          <w:b/>
          <w:bCs/>
          <w:color w:val="000000" w:themeColor="text1"/>
        </w:rPr>
        <w:br/>
        <w:t xml:space="preserve">Ik verklaar dat ik gemachtigd ben om deze aanvraag namens de organiserende partij te </w:t>
      </w:r>
      <w:r w:rsidR="009A4E60" w:rsidRPr="009A4E60">
        <w:rPr>
          <w:rFonts w:ascii="Poppins" w:hAnsi="Poppins" w:cs="Poppins"/>
          <w:b/>
          <w:bCs/>
          <w:color w:val="000000" w:themeColor="text1"/>
        </w:rPr>
        <w:t>doen. *</w:t>
      </w:r>
      <w:r w:rsidR="009A4E60" w:rsidRPr="009A4E60">
        <w:rPr>
          <w:rFonts w:ascii="Poppins" w:hAnsi="Poppins" w:cs="Poppins"/>
          <w:b/>
          <w:bCs/>
          <w:color w:val="000000" w:themeColor="text1"/>
        </w:rPr>
        <w:br/>
      </w:r>
    </w:p>
    <w:p w14:paraId="455E98E4" w14:textId="4722CBA6" w:rsidR="00881239" w:rsidRPr="009A4E60" w:rsidRDefault="00881239" w:rsidP="00881239">
      <w:pPr>
        <w:pStyle w:val="Normaalweb"/>
        <w:shd w:val="clear" w:color="auto" w:fill="FFFFFF"/>
        <w:rPr>
          <w:rFonts w:ascii="Poppins" w:hAnsi="Poppins" w:cs="Poppins"/>
          <w:b/>
          <w:bCs/>
          <w:color w:val="000000" w:themeColor="text1"/>
        </w:rPr>
      </w:pPr>
      <w:r w:rsidRPr="009A4E60">
        <w:rPr>
          <w:rFonts w:ascii="Poppins" w:hAnsi="Poppins" w:cs="Poppins"/>
          <w:b/>
          <w:bCs/>
          <w:color w:val="000000" w:themeColor="text1"/>
        </w:rPr>
        <w:t xml:space="preserve">Voeg aub relevante documenten toe (bijvoorbeeld projectplan, begroting, offertes), zodat de ontvanger </w:t>
      </w:r>
      <w:r w:rsidR="00480AFC" w:rsidRPr="009A4E60">
        <w:rPr>
          <w:rFonts w:ascii="Poppins" w:hAnsi="Poppins" w:cs="Poppins"/>
          <w:b/>
          <w:bCs/>
          <w:color w:val="000000" w:themeColor="text1"/>
        </w:rPr>
        <w:t>je</w:t>
      </w:r>
      <w:r w:rsidRPr="009A4E60">
        <w:rPr>
          <w:rFonts w:ascii="Poppins" w:hAnsi="Poppins" w:cs="Poppins"/>
          <w:b/>
          <w:bCs/>
          <w:color w:val="000000" w:themeColor="text1"/>
        </w:rPr>
        <w:t xml:space="preserve"> aanvraag goed kan beoordelen. </w:t>
      </w:r>
    </w:p>
    <w:p w14:paraId="5EA4585D" w14:textId="77777777" w:rsidR="00156F65" w:rsidRPr="009A4E60" w:rsidRDefault="00156F65" w:rsidP="00881239">
      <w:pPr>
        <w:rPr>
          <w:b/>
          <w:bCs/>
          <w:color w:val="000000" w:themeColor="text1"/>
        </w:rPr>
      </w:pPr>
    </w:p>
    <w:sectPr w:rsidR="00156F65" w:rsidRPr="009A4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CE0F" w14:textId="77777777" w:rsidR="00847372" w:rsidRDefault="00847372" w:rsidP="00480AFC">
      <w:pPr>
        <w:spacing w:after="0" w:line="240" w:lineRule="auto"/>
      </w:pPr>
      <w:r>
        <w:separator/>
      </w:r>
    </w:p>
  </w:endnote>
  <w:endnote w:type="continuationSeparator" w:id="0">
    <w:p w14:paraId="0C2B2024" w14:textId="77777777" w:rsidR="00847372" w:rsidRDefault="00847372" w:rsidP="0048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8F10" w14:textId="77777777" w:rsidR="00847372" w:rsidRDefault="00847372" w:rsidP="00480AFC">
      <w:pPr>
        <w:spacing w:after="0" w:line="240" w:lineRule="auto"/>
      </w:pPr>
      <w:r>
        <w:separator/>
      </w:r>
    </w:p>
  </w:footnote>
  <w:footnote w:type="continuationSeparator" w:id="0">
    <w:p w14:paraId="08C7EFB8" w14:textId="77777777" w:rsidR="00847372" w:rsidRDefault="00847372" w:rsidP="0048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0472" w14:textId="14A4E447" w:rsidR="00480AFC" w:rsidRDefault="00480AF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1D0CE" wp14:editId="7367737C">
          <wp:simplePos x="0" y="0"/>
          <wp:positionH relativeFrom="column">
            <wp:posOffset>-798336</wp:posOffset>
          </wp:positionH>
          <wp:positionV relativeFrom="paragraph">
            <wp:posOffset>-358705</wp:posOffset>
          </wp:positionV>
          <wp:extent cx="1100666" cy="733777"/>
          <wp:effectExtent l="0" t="0" r="4445" b="3175"/>
          <wp:wrapTight wrapText="bothSides">
            <wp:wrapPolygon edited="0">
              <wp:start x="0" y="0"/>
              <wp:lineTo x="0" y="21319"/>
              <wp:lineTo x="21438" y="21319"/>
              <wp:lineTo x="21438" y="0"/>
              <wp:lineTo x="0" y="0"/>
            </wp:wrapPolygon>
          </wp:wrapTight>
          <wp:docPr id="191384159" name="Afbeelding 1" descr="Afbeelding met clipart, Graphics, tekening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4159" name="Afbeelding 1" descr="Afbeelding met clipart, Graphics, tekening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66" cy="73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Ondernemersfonds aanvraag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C18"/>
    <w:multiLevelType w:val="multilevel"/>
    <w:tmpl w:val="9FD2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68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39"/>
    <w:rsid w:val="000A7E9D"/>
    <w:rsid w:val="00156F65"/>
    <w:rsid w:val="003159AF"/>
    <w:rsid w:val="0036325E"/>
    <w:rsid w:val="00480AFC"/>
    <w:rsid w:val="004947E9"/>
    <w:rsid w:val="00550F87"/>
    <w:rsid w:val="006936E6"/>
    <w:rsid w:val="00707849"/>
    <w:rsid w:val="00847372"/>
    <w:rsid w:val="008557A5"/>
    <w:rsid w:val="00881239"/>
    <w:rsid w:val="009A4E60"/>
    <w:rsid w:val="00A75639"/>
    <w:rsid w:val="00BE5991"/>
    <w:rsid w:val="00C62860"/>
    <w:rsid w:val="00CC4620"/>
    <w:rsid w:val="00D20CE2"/>
    <w:rsid w:val="00E33781"/>
    <w:rsid w:val="00EE706C"/>
    <w:rsid w:val="00F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7BA6A"/>
  <w15:chartTrackingRefBased/>
  <w15:docId w15:val="{FE5086F4-D875-489C-866F-D4B3B842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1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1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1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1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1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1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1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1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1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1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12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12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12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12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12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1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1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1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2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12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12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1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12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123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8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wpcf7-form-control-wrap">
    <w:name w:val="wpcf7-form-control-wrap"/>
    <w:basedOn w:val="Standaardalinea-lettertype"/>
    <w:rsid w:val="00881239"/>
  </w:style>
  <w:style w:type="character" w:customStyle="1" w:styleId="wpcf7-list-item-label">
    <w:name w:val="wpcf7-list-item-label"/>
    <w:basedOn w:val="Standaardalinea-lettertype"/>
    <w:rsid w:val="00881239"/>
  </w:style>
  <w:style w:type="character" w:styleId="Zwaar">
    <w:name w:val="Strong"/>
    <w:basedOn w:val="Standaardalinea-lettertype"/>
    <w:uiPriority w:val="22"/>
    <w:qFormat/>
    <w:rsid w:val="008812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8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0AFC"/>
  </w:style>
  <w:style w:type="paragraph" w:styleId="Voettekst">
    <w:name w:val="footer"/>
    <w:basedOn w:val="Standaard"/>
    <w:link w:val="VoettekstChar"/>
    <w:uiPriority w:val="99"/>
    <w:unhideWhenUsed/>
    <w:rsid w:val="0048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't Blik</dc:creator>
  <cp:keywords/>
  <dc:description/>
  <cp:lastModifiedBy>Maroussia Woortmeijer</cp:lastModifiedBy>
  <cp:revision>4</cp:revision>
  <dcterms:created xsi:type="dcterms:W3CDTF">2024-05-24T08:27:00Z</dcterms:created>
  <dcterms:modified xsi:type="dcterms:W3CDTF">2024-07-12T12:11:00Z</dcterms:modified>
</cp:coreProperties>
</file>